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3044" w14:textId="77777777" w:rsidR="005B73E7" w:rsidRDefault="0071488F"/>
    <w:p w14:paraId="36F395AB" w14:textId="22F53790" w:rsidR="00AF142A" w:rsidRPr="00AF142A" w:rsidRDefault="00AF142A" w:rsidP="00AF142A">
      <w:pPr>
        <w:pStyle w:val="a4"/>
        <w:spacing w:after="195" w:afterAutospacing="0"/>
        <w:rPr>
          <w:rFonts w:ascii="Verdana" w:hAnsi="Verdana"/>
          <w:sz w:val="16"/>
          <w:szCs w:val="16"/>
        </w:rPr>
      </w:pPr>
      <w:r>
        <w:rPr>
          <w:color w:val="68676D"/>
        </w:rPr>
        <w:t> </w:t>
      </w:r>
      <w:r w:rsidR="00715278">
        <w:t>Зачисление на 01.09.2025 (2025-2026</w:t>
      </w:r>
      <w:r w:rsidRPr="00735652">
        <w:t xml:space="preserve">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872"/>
        <w:gridCol w:w="1872"/>
        <w:gridCol w:w="1794"/>
        <w:gridCol w:w="1872"/>
      </w:tblGrid>
      <w:tr w:rsidR="00AF142A" w14:paraId="4F25A1B7" w14:textId="77777777" w:rsidTr="005B3AE0">
        <w:tc>
          <w:tcPr>
            <w:tcW w:w="1918" w:type="dxa"/>
            <w:vMerge w:val="restart"/>
          </w:tcPr>
          <w:p w14:paraId="39C1895A" w14:textId="77777777" w:rsidR="00AF142A" w:rsidRDefault="00AF142A"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распорядительного акта </w:t>
            </w:r>
          </w:p>
        </w:tc>
        <w:tc>
          <w:tcPr>
            <w:tcW w:w="7427" w:type="dxa"/>
            <w:gridSpan w:val="4"/>
          </w:tcPr>
          <w:p w14:paraId="50BF1F6E" w14:textId="77777777" w:rsidR="00AF142A" w:rsidRDefault="00AF142A"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возрастной группы /Число детей, зачисленных в указанную группу</w:t>
            </w:r>
          </w:p>
        </w:tc>
      </w:tr>
      <w:tr w:rsidR="005B3AE0" w14:paraId="7A0BA457" w14:textId="77777777" w:rsidTr="005B3AE0">
        <w:tc>
          <w:tcPr>
            <w:tcW w:w="1918" w:type="dxa"/>
            <w:vMerge/>
          </w:tcPr>
          <w:p w14:paraId="71B9D2C1" w14:textId="77777777" w:rsidR="005B3AE0" w:rsidRDefault="005B3AE0"/>
        </w:tc>
        <w:tc>
          <w:tcPr>
            <w:tcW w:w="1856" w:type="dxa"/>
          </w:tcPr>
          <w:p w14:paraId="56B9A7BB" w14:textId="34C3AC3D" w:rsidR="005B3AE0" w:rsidRPr="00706CF0" w:rsidRDefault="005B3AE0" w:rsidP="00603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52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715278">
              <w:rPr>
                <w:rFonts w:ascii="Times New Roman" w:eastAsia="Times New Roman" w:hAnsi="Times New Roman" w:cs="Times New Roman"/>
                <w:sz w:val="24"/>
                <w:szCs w:val="24"/>
              </w:rPr>
              <w:t>ладшая группа общеразвивающая (2-3</w:t>
            </w: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14:paraId="2B64A5F9" w14:textId="77777777" w:rsidR="005B3AE0" w:rsidRPr="00706CF0" w:rsidRDefault="005B3AE0" w:rsidP="00603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общеразвивающая (4-5)</w:t>
            </w:r>
          </w:p>
        </w:tc>
        <w:tc>
          <w:tcPr>
            <w:tcW w:w="1857" w:type="dxa"/>
          </w:tcPr>
          <w:p w14:paraId="4F401C1F" w14:textId="0A420E0D" w:rsidR="005B3AE0" w:rsidRPr="00706CF0" w:rsidRDefault="005B3AE0" w:rsidP="00715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7152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ТНР </w:t>
            </w:r>
            <w:bookmarkStart w:id="0" w:name="_GoBack"/>
            <w:bookmarkEnd w:id="0"/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1857" w:type="dxa"/>
          </w:tcPr>
          <w:p w14:paraId="6983A2DB" w14:textId="77777777" w:rsidR="005B3AE0" w:rsidRPr="00706CF0" w:rsidRDefault="005B3AE0" w:rsidP="00603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общеразвивающая (6-7)</w:t>
            </w:r>
          </w:p>
        </w:tc>
      </w:tr>
      <w:tr w:rsidR="005B3AE0" w14:paraId="54BCD4EC" w14:textId="77777777" w:rsidTr="005B3AE0">
        <w:tc>
          <w:tcPr>
            <w:tcW w:w="1918" w:type="dxa"/>
          </w:tcPr>
          <w:p w14:paraId="2BAC9651" w14:textId="77F8C634" w:rsidR="005B3AE0" w:rsidRPr="00AF142A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3-Д от 26.02.2025</w:t>
            </w:r>
          </w:p>
        </w:tc>
        <w:tc>
          <w:tcPr>
            <w:tcW w:w="1856" w:type="dxa"/>
          </w:tcPr>
          <w:p w14:paraId="45D0CA35" w14:textId="4808ED34" w:rsidR="005B3AE0" w:rsidRDefault="00715278">
            <w:r>
              <w:t>1</w:t>
            </w:r>
          </w:p>
        </w:tc>
        <w:tc>
          <w:tcPr>
            <w:tcW w:w="1857" w:type="dxa"/>
          </w:tcPr>
          <w:p w14:paraId="75EA1E41" w14:textId="77777777" w:rsidR="005B3AE0" w:rsidRDefault="005B3AE0"/>
        </w:tc>
        <w:tc>
          <w:tcPr>
            <w:tcW w:w="1857" w:type="dxa"/>
          </w:tcPr>
          <w:p w14:paraId="31979D00" w14:textId="77777777" w:rsidR="005B3AE0" w:rsidRDefault="005B3AE0"/>
        </w:tc>
        <w:tc>
          <w:tcPr>
            <w:tcW w:w="1857" w:type="dxa"/>
          </w:tcPr>
          <w:p w14:paraId="206EC65E" w14:textId="51B3659E" w:rsidR="005B3AE0" w:rsidRDefault="005B3AE0"/>
        </w:tc>
      </w:tr>
      <w:tr w:rsidR="005B3AE0" w14:paraId="4EEEB833" w14:textId="77777777" w:rsidTr="005B3AE0">
        <w:tc>
          <w:tcPr>
            <w:tcW w:w="1918" w:type="dxa"/>
          </w:tcPr>
          <w:p w14:paraId="7D0792D1" w14:textId="44CB93DC" w:rsidR="005B3AE0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-Д от 26.02.2025</w:t>
            </w:r>
          </w:p>
        </w:tc>
        <w:tc>
          <w:tcPr>
            <w:tcW w:w="1856" w:type="dxa"/>
          </w:tcPr>
          <w:p w14:paraId="269859CF" w14:textId="71E68D08" w:rsidR="005B3AE0" w:rsidRDefault="005B3AE0" w:rsidP="005B3AE0">
            <w:r>
              <w:t>1</w:t>
            </w:r>
          </w:p>
        </w:tc>
        <w:tc>
          <w:tcPr>
            <w:tcW w:w="1857" w:type="dxa"/>
          </w:tcPr>
          <w:p w14:paraId="3DBA13AB" w14:textId="77777777" w:rsidR="005B3AE0" w:rsidRDefault="005B3AE0" w:rsidP="005B3AE0"/>
        </w:tc>
        <w:tc>
          <w:tcPr>
            <w:tcW w:w="1857" w:type="dxa"/>
          </w:tcPr>
          <w:p w14:paraId="26916D2D" w14:textId="77777777" w:rsidR="005B3AE0" w:rsidRDefault="005B3AE0" w:rsidP="005B3AE0"/>
        </w:tc>
        <w:tc>
          <w:tcPr>
            <w:tcW w:w="1857" w:type="dxa"/>
          </w:tcPr>
          <w:p w14:paraId="341619F6" w14:textId="77777777" w:rsidR="005B3AE0" w:rsidRDefault="005B3AE0" w:rsidP="005B3AE0"/>
        </w:tc>
      </w:tr>
      <w:tr w:rsidR="005B3AE0" w14:paraId="3F361339" w14:textId="77777777" w:rsidTr="005B3AE0">
        <w:tc>
          <w:tcPr>
            <w:tcW w:w="1918" w:type="dxa"/>
          </w:tcPr>
          <w:p w14:paraId="4A3B0A12" w14:textId="2987456B" w:rsidR="005B3AE0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6-Д от 12.03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856" w:type="dxa"/>
          </w:tcPr>
          <w:p w14:paraId="55FE3E7D" w14:textId="5F5DA69A" w:rsidR="005B3AE0" w:rsidRDefault="005B3AE0" w:rsidP="005B3AE0">
            <w:r>
              <w:t>1</w:t>
            </w:r>
          </w:p>
        </w:tc>
        <w:tc>
          <w:tcPr>
            <w:tcW w:w="1857" w:type="dxa"/>
          </w:tcPr>
          <w:p w14:paraId="15B0151C" w14:textId="77777777" w:rsidR="005B3AE0" w:rsidRDefault="005B3AE0" w:rsidP="005B3AE0"/>
        </w:tc>
        <w:tc>
          <w:tcPr>
            <w:tcW w:w="1857" w:type="dxa"/>
          </w:tcPr>
          <w:p w14:paraId="1F268287" w14:textId="77777777" w:rsidR="005B3AE0" w:rsidRDefault="005B3AE0" w:rsidP="005B3AE0"/>
        </w:tc>
        <w:tc>
          <w:tcPr>
            <w:tcW w:w="1857" w:type="dxa"/>
          </w:tcPr>
          <w:p w14:paraId="236A4717" w14:textId="77777777" w:rsidR="005B3AE0" w:rsidRDefault="005B3AE0" w:rsidP="005B3AE0"/>
        </w:tc>
      </w:tr>
      <w:tr w:rsidR="005B3AE0" w14:paraId="0B7FF511" w14:textId="77777777" w:rsidTr="005B3AE0">
        <w:tc>
          <w:tcPr>
            <w:tcW w:w="1918" w:type="dxa"/>
          </w:tcPr>
          <w:p w14:paraId="698374E5" w14:textId="18D9D2A8" w:rsidR="005B3AE0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8-Д от 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.03.2025</w:t>
            </w:r>
          </w:p>
        </w:tc>
        <w:tc>
          <w:tcPr>
            <w:tcW w:w="1856" w:type="dxa"/>
          </w:tcPr>
          <w:p w14:paraId="73285F10" w14:textId="1980B6D7" w:rsidR="005B3AE0" w:rsidRDefault="00715278" w:rsidP="005B3AE0">
            <w:r>
              <w:t>1</w:t>
            </w:r>
          </w:p>
        </w:tc>
        <w:tc>
          <w:tcPr>
            <w:tcW w:w="1857" w:type="dxa"/>
          </w:tcPr>
          <w:p w14:paraId="6ED3DBE6" w14:textId="77777777" w:rsidR="005B3AE0" w:rsidRDefault="005B3AE0" w:rsidP="005B3AE0"/>
        </w:tc>
        <w:tc>
          <w:tcPr>
            <w:tcW w:w="1857" w:type="dxa"/>
          </w:tcPr>
          <w:p w14:paraId="50A806C2" w14:textId="6A4E46D9" w:rsidR="005B3AE0" w:rsidRDefault="005B3AE0" w:rsidP="005B3AE0"/>
        </w:tc>
        <w:tc>
          <w:tcPr>
            <w:tcW w:w="1857" w:type="dxa"/>
          </w:tcPr>
          <w:p w14:paraId="59181239" w14:textId="77777777" w:rsidR="005B3AE0" w:rsidRDefault="005B3AE0" w:rsidP="005B3AE0"/>
        </w:tc>
      </w:tr>
      <w:tr w:rsidR="005B3AE0" w14:paraId="0A84BDC0" w14:textId="77777777" w:rsidTr="005B3AE0">
        <w:tc>
          <w:tcPr>
            <w:tcW w:w="1918" w:type="dxa"/>
          </w:tcPr>
          <w:p w14:paraId="1C695489" w14:textId="64FE6ABF" w:rsidR="005B3AE0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9-Д от 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.03.2025</w:t>
            </w:r>
          </w:p>
        </w:tc>
        <w:tc>
          <w:tcPr>
            <w:tcW w:w="1856" w:type="dxa"/>
          </w:tcPr>
          <w:p w14:paraId="0FDCBA14" w14:textId="75522D3F" w:rsidR="005B3AE0" w:rsidRDefault="005B3AE0" w:rsidP="005B3AE0">
            <w:r>
              <w:t>1</w:t>
            </w:r>
          </w:p>
        </w:tc>
        <w:tc>
          <w:tcPr>
            <w:tcW w:w="1857" w:type="dxa"/>
          </w:tcPr>
          <w:p w14:paraId="21DB4E7C" w14:textId="77777777" w:rsidR="005B3AE0" w:rsidRDefault="005B3AE0" w:rsidP="005B3AE0"/>
        </w:tc>
        <w:tc>
          <w:tcPr>
            <w:tcW w:w="1857" w:type="dxa"/>
          </w:tcPr>
          <w:p w14:paraId="755EADE1" w14:textId="77777777" w:rsidR="005B3AE0" w:rsidRDefault="005B3AE0" w:rsidP="005B3AE0"/>
        </w:tc>
        <w:tc>
          <w:tcPr>
            <w:tcW w:w="1857" w:type="dxa"/>
          </w:tcPr>
          <w:p w14:paraId="4C4191D7" w14:textId="77777777" w:rsidR="005B3AE0" w:rsidRDefault="005B3AE0" w:rsidP="005B3AE0"/>
        </w:tc>
      </w:tr>
      <w:tr w:rsidR="005B3AE0" w14:paraId="4181529D" w14:textId="77777777" w:rsidTr="005B3AE0">
        <w:tc>
          <w:tcPr>
            <w:tcW w:w="1918" w:type="dxa"/>
          </w:tcPr>
          <w:p w14:paraId="56E34002" w14:textId="73C4DF50" w:rsidR="005B3AE0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-Д от 26.03.2025</w:t>
            </w:r>
          </w:p>
        </w:tc>
        <w:tc>
          <w:tcPr>
            <w:tcW w:w="1856" w:type="dxa"/>
          </w:tcPr>
          <w:p w14:paraId="671B75B3" w14:textId="79F30C80" w:rsidR="005B3AE0" w:rsidRDefault="00715278" w:rsidP="005B3AE0">
            <w:r>
              <w:t>1</w:t>
            </w:r>
          </w:p>
        </w:tc>
        <w:tc>
          <w:tcPr>
            <w:tcW w:w="1857" w:type="dxa"/>
          </w:tcPr>
          <w:p w14:paraId="237F403A" w14:textId="77777777" w:rsidR="005B3AE0" w:rsidRDefault="005B3AE0" w:rsidP="005B3AE0"/>
        </w:tc>
        <w:tc>
          <w:tcPr>
            <w:tcW w:w="1857" w:type="dxa"/>
          </w:tcPr>
          <w:p w14:paraId="63CFAFA2" w14:textId="5800D49D" w:rsidR="005B3AE0" w:rsidRDefault="005B3AE0" w:rsidP="005B3AE0"/>
        </w:tc>
        <w:tc>
          <w:tcPr>
            <w:tcW w:w="1857" w:type="dxa"/>
          </w:tcPr>
          <w:p w14:paraId="3191CD64" w14:textId="77777777" w:rsidR="005B3AE0" w:rsidRDefault="005B3AE0" w:rsidP="005B3AE0"/>
        </w:tc>
      </w:tr>
      <w:tr w:rsidR="005B3AE0" w14:paraId="238188C3" w14:textId="77777777" w:rsidTr="005B3AE0">
        <w:tc>
          <w:tcPr>
            <w:tcW w:w="1918" w:type="dxa"/>
          </w:tcPr>
          <w:p w14:paraId="7CBEBF1D" w14:textId="16D1017E" w:rsidR="005B3AE0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-Д от 26.03.2025</w:t>
            </w:r>
          </w:p>
        </w:tc>
        <w:tc>
          <w:tcPr>
            <w:tcW w:w="1856" w:type="dxa"/>
          </w:tcPr>
          <w:p w14:paraId="3CB6AB67" w14:textId="7C3385C1" w:rsidR="005B3AE0" w:rsidRDefault="00715278" w:rsidP="005B3AE0">
            <w:r>
              <w:t>1</w:t>
            </w:r>
          </w:p>
        </w:tc>
        <w:tc>
          <w:tcPr>
            <w:tcW w:w="1857" w:type="dxa"/>
          </w:tcPr>
          <w:p w14:paraId="46DA6F9A" w14:textId="77777777" w:rsidR="005B3AE0" w:rsidRDefault="005B3AE0" w:rsidP="005B3AE0"/>
        </w:tc>
        <w:tc>
          <w:tcPr>
            <w:tcW w:w="1857" w:type="dxa"/>
          </w:tcPr>
          <w:p w14:paraId="44F830F9" w14:textId="32E96673" w:rsidR="005B3AE0" w:rsidRDefault="005B3AE0" w:rsidP="005B3AE0"/>
        </w:tc>
        <w:tc>
          <w:tcPr>
            <w:tcW w:w="1857" w:type="dxa"/>
          </w:tcPr>
          <w:p w14:paraId="007BABFC" w14:textId="77777777" w:rsidR="005B3AE0" w:rsidRDefault="005B3AE0" w:rsidP="005B3AE0"/>
        </w:tc>
      </w:tr>
      <w:tr w:rsidR="00715278" w14:paraId="54D4C28C" w14:textId="77777777" w:rsidTr="005B3AE0">
        <w:tc>
          <w:tcPr>
            <w:tcW w:w="1918" w:type="dxa"/>
          </w:tcPr>
          <w:p w14:paraId="7A773996" w14:textId="04760254" w:rsidR="00715278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-Д от 26.03.2025</w:t>
            </w:r>
          </w:p>
        </w:tc>
        <w:tc>
          <w:tcPr>
            <w:tcW w:w="1856" w:type="dxa"/>
          </w:tcPr>
          <w:p w14:paraId="4AE91C10" w14:textId="5F9F35AC" w:rsidR="00715278" w:rsidRDefault="00715278" w:rsidP="005B3AE0">
            <w:r>
              <w:t>1</w:t>
            </w:r>
          </w:p>
        </w:tc>
        <w:tc>
          <w:tcPr>
            <w:tcW w:w="1857" w:type="dxa"/>
          </w:tcPr>
          <w:p w14:paraId="6BE6734B" w14:textId="77777777" w:rsidR="00715278" w:rsidRDefault="00715278" w:rsidP="005B3AE0"/>
        </w:tc>
        <w:tc>
          <w:tcPr>
            <w:tcW w:w="1857" w:type="dxa"/>
          </w:tcPr>
          <w:p w14:paraId="02E1EA27" w14:textId="77777777" w:rsidR="00715278" w:rsidRDefault="00715278" w:rsidP="005B3AE0"/>
        </w:tc>
        <w:tc>
          <w:tcPr>
            <w:tcW w:w="1857" w:type="dxa"/>
          </w:tcPr>
          <w:p w14:paraId="2FE08ED8" w14:textId="77777777" w:rsidR="00715278" w:rsidRDefault="00715278" w:rsidP="005B3AE0"/>
        </w:tc>
      </w:tr>
      <w:tr w:rsidR="00715278" w14:paraId="4197C19D" w14:textId="77777777" w:rsidTr="005B3AE0">
        <w:tc>
          <w:tcPr>
            <w:tcW w:w="1918" w:type="dxa"/>
          </w:tcPr>
          <w:p w14:paraId="18A58915" w14:textId="6612D067" w:rsidR="00715278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13-Д от 31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.03.2025</w:t>
            </w:r>
          </w:p>
        </w:tc>
        <w:tc>
          <w:tcPr>
            <w:tcW w:w="1856" w:type="dxa"/>
          </w:tcPr>
          <w:p w14:paraId="21889B09" w14:textId="79DAEB5C" w:rsidR="00715278" w:rsidRDefault="00715278" w:rsidP="005B3AE0">
            <w:r>
              <w:t>1</w:t>
            </w:r>
          </w:p>
        </w:tc>
        <w:tc>
          <w:tcPr>
            <w:tcW w:w="1857" w:type="dxa"/>
          </w:tcPr>
          <w:p w14:paraId="10B068C9" w14:textId="77777777" w:rsidR="00715278" w:rsidRDefault="00715278" w:rsidP="005B3AE0"/>
        </w:tc>
        <w:tc>
          <w:tcPr>
            <w:tcW w:w="1857" w:type="dxa"/>
          </w:tcPr>
          <w:p w14:paraId="5AB0A98E" w14:textId="77777777" w:rsidR="00715278" w:rsidRDefault="00715278" w:rsidP="005B3AE0"/>
        </w:tc>
        <w:tc>
          <w:tcPr>
            <w:tcW w:w="1857" w:type="dxa"/>
          </w:tcPr>
          <w:p w14:paraId="466591D0" w14:textId="77777777" w:rsidR="00715278" w:rsidRDefault="00715278" w:rsidP="005B3AE0"/>
        </w:tc>
      </w:tr>
      <w:tr w:rsidR="00715278" w14:paraId="1007B567" w14:textId="77777777" w:rsidTr="005B3AE0">
        <w:tc>
          <w:tcPr>
            <w:tcW w:w="1918" w:type="dxa"/>
          </w:tcPr>
          <w:p w14:paraId="055539F8" w14:textId="3E2457FF" w:rsidR="00715278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-Д от 31.03.2025</w:t>
            </w:r>
          </w:p>
        </w:tc>
        <w:tc>
          <w:tcPr>
            <w:tcW w:w="1856" w:type="dxa"/>
          </w:tcPr>
          <w:p w14:paraId="319D8921" w14:textId="5E842D7E" w:rsidR="00715278" w:rsidRDefault="00715278" w:rsidP="005B3AE0">
            <w:r>
              <w:t>1</w:t>
            </w:r>
          </w:p>
        </w:tc>
        <w:tc>
          <w:tcPr>
            <w:tcW w:w="1857" w:type="dxa"/>
          </w:tcPr>
          <w:p w14:paraId="03A28D03" w14:textId="77777777" w:rsidR="00715278" w:rsidRDefault="00715278" w:rsidP="005B3AE0"/>
        </w:tc>
        <w:tc>
          <w:tcPr>
            <w:tcW w:w="1857" w:type="dxa"/>
          </w:tcPr>
          <w:p w14:paraId="0E084D49" w14:textId="77777777" w:rsidR="00715278" w:rsidRDefault="00715278" w:rsidP="005B3AE0"/>
        </w:tc>
        <w:tc>
          <w:tcPr>
            <w:tcW w:w="1857" w:type="dxa"/>
          </w:tcPr>
          <w:p w14:paraId="6F89AEE7" w14:textId="77777777" w:rsidR="00715278" w:rsidRDefault="00715278" w:rsidP="005B3AE0"/>
        </w:tc>
      </w:tr>
      <w:tr w:rsidR="00715278" w14:paraId="5F63C296" w14:textId="77777777" w:rsidTr="005B3AE0">
        <w:tc>
          <w:tcPr>
            <w:tcW w:w="1918" w:type="dxa"/>
          </w:tcPr>
          <w:p w14:paraId="504EB8AA" w14:textId="2B7BD0E0" w:rsidR="00715278" w:rsidRDefault="00715278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15-Д от 14.04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856" w:type="dxa"/>
          </w:tcPr>
          <w:p w14:paraId="770F22AD" w14:textId="0FD22B65" w:rsidR="00715278" w:rsidRDefault="00715278" w:rsidP="005B3AE0">
            <w:r>
              <w:t>1</w:t>
            </w:r>
          </w:p>
        </w:tc>
        <w:tc>
          <w:tcPr>
            <w:tcW w:w="1857" w:type="dxa"/>
          </w:tcPr>
          <w:p w14:paraId="1AB24DA5" w14:textId="77777777" w:rsidR="00715278" w:rsidRDefault="00715278" w:rsidP="005B3AE0"/>
        </w:tc>
        <w:tc>
          <w:tcPr>
            <w:tcW w:w="1857" w:type="dxa"/>
          </w:tcPr>
          <w:p w14:paraId="45598417" w14:textId="77777777" w:rsidR="00715278" w:rsidRDefault="00715278" w:rsidP="005B3AE0"/>
        </w:tc>
        <w:tc>
          <w:tcPr>
            <w:tcW w:w="1857" w:type="dxa"/>
          </w:tcPr>
          <w:p w14:paraId="162D3555" w14:textId="77777777" w:rsidR="00715278" w:rsidRDefault="00715278" w:rsidP="005B3AE0"/>
        </w:tc>
      </w:tr>
    </w:tbl>
    <w:p w14:paraId="7F2B6681" w14:textId="77777777" w:rsidR="00AF142A" w:rsidRDefault="00AF142A"/>
    <w:sectPr w:rsidR="00AF142A" w:rsidSect="00FF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A"/>
    <w:rsid w:val="001850AD"/>
    <w:rsid w:val="0021630D"/>
    <w:rsid w:val="0022716F"/>
    <w:rsid w:val="00273C53"/>
    <w:rsid w:val="005A64F6"/>
    <w:rsid w:val="005B3AE0"/>
    <w:rsid w:val="005C64C5"/>
    <w:rsid w:val="005F64E8"/>
    <w:rsid w:val="00627C71"/>
    <w:rsid w:val="006C7D0F"/>
    <w:rsid w:val="0071488F"/>
    <w:rsid w:val="00715278"/>
    <w:rsid w:val="007765CA"/>
    <w:rsid w:val="007B0C6B"/>
    <w:rsid w:val="008A1F2D"/>
    <w:rsid w:val="008C2228"/>
    <w:rsid w:val="009A16F4"/>
    <w:rsid w:val="009A3F89"/>
    <w:rsid w:val="00AF142A"/>
    <w:rsid w:val="00AF7029"/>
    <w:rsid w:val="00CE6795"/>
    <w:rsid w:val="00E4285D"/>
    <w:rsid w:val="00EA2488"/>
    <w:rsid w:val="00FD7E7E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C6F5"/>
  <w15:docId w15:val="{0AEC9D55-617B-464E-A934-D61E4B46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F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2025-04-21T14:59:00Z</dcterms:created>
  <dcterms:modified xsi:type="dcterms:W3CDTF">2025-04-21T15:04:00Z</dcterms:modified>
</cp:coreProperties>
</file>